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8F545C" w:rsidRDefault="00643085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proofErr w:type="spellStart"/>
      <w:r w:rsidR="008F545C" w:rsidRPr="008F545C">
        <w:rPr>
          <w:rFonts w:ascii="Verdana" w:hAnsi="Verdana"/>
          <w:color w:val="00B050"/>
        </w:rPr>
        <w:t>Farmacoterapia</w:t>
      </w:r>
      <w:proofErr w:type="spellEnd"/>
      <w:r w:rsidR="008F545C" w:rsidRPr="008F545C">
        <w:rPr>
          <w:rFonts w:ascii="Verdana" w:hAnsi="Verdana"/>
          <w:color w:val="00B050"/>
        </w:rPr>
        <w:t xml:space="preserve"> de trasplante</w:t>
      </w:r>
      <w:r w:rsidR="008F545C" w:rsidRPr="00E57DDF">
        <w:rPr>
          <w:rFonts w:ascii="Bodoni MT" w:hAnsi="Bodoni MT" w:cs="Tahoma"/>
          <w:color w:val="008000"/>
        </w:rPr>
        <w:t xml:space="preserve"> 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6E486E">
        <w:rPr>
          <w:rFonts w:ascii="Bodoni MT" w:hAnsi="Bodoni MT" w:cs="Tahoma"/>
          <w:color w:val="008000"/>
        </w:rPr>
        <w:t xml:space="preserve">20 de julio de </w:t>
      </w:r>
      <w:r w:rsidR="006F5FAD">
        <w:rPr>
          <w:rFonts w:ascii="Bodoni MT" w:hAnsi="Bodoni MT" w:cs="Tahoma"/>
          <w:color w:val="008000"/>
        </w:rPr>
        <w:t xml:space="preserve"> 2020</w:t>
      </w:r>
    </w:p>
    <w:p w:rsidR="00643085" w:rsidRPr="00813D34" w:rsidRDefault="00643085" w:rsidP="006F5FAD">
      <w:pPr>
        <w:pStyle w:val="Textoindependiente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FD45B8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FD45B8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FD45B8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FD45B8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6F5FAD">
              <w:rPr>
                <w:rFonts w:ascii="Bodoni MT" w:hAnsi="Bodoni MT" w:cs="Tahoma"/>
                <w:sz w:val="20"/>
                <w:szCs w:val="20"/>
              </w:rPr>
              <w:t xml:space="preserve"> 10.400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6F5FAD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110073"/>
    <w:rsid w:val="002420D4"/>
    <w:rsid w:val="002E05BC"/>
    <w:rsid w:val="00305D19"/>
    <w:rsid w:val="00385B4B"/>
    <w:rsid w:val="00643085"/>
    <w:rsid w:val="006E486E"/>
    <w:rsid w:val="006F5FAD"/>
    <w:rsid w:val="0074767C"/>
    <w:rsid w:val="00762672"/>
    <w:rsid w:val="00813D34"/>
    <w:rsid w:val="008A3579"/>
    <w:rsid w:val="008F545C"/>
    <w:rsid w:val="00BD3A83"/>
    <w:rsid w:val="00CD285C"/>
    <w:rsid w:val="00D61A28"/>
    <w:rsid w:val="00D71740"/>
    <w:rsid w:val="00DB6971"/>
    <w:rsid w:val="00DB6E2B"/>
    <w:rsid w:val="00E43215"/>
    <w:rsid w:val="00E57DDF"/>
    <w:rsid w:val="00F66C0E"/>
    <w:rsid w:val="00F700BA"/>
    <w:rsid w:val="00F8465F"/>
    <w:rsid w:val="00FD45B8"/>
    <w:rsid w:val="00FE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7</cp:revision>
  <cp:lastPrinted>2015-09-10T14:59:00Z</cp:lastPrinted>
  <dcterms:created xsi:type="dcterms:W3CDTF">2019-09-18T14:43:00Z</dcterms:created>
  <dcterms:modified xsi:type="dcterms:W3CDTF">2020-06-17T12:29:00Z</dcterms:modified>
</cp:coreProperties>
</file>